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95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371"/>
        <w:gridCol w:w="371"/>
        <w:gridCol w:w="372"/>
        <w:gridCol w:w="265"/>
        <w:gridCol w:w="33"/>
        <w:gridCol w:w="73"/>
        <w:gridCol w:w="371"/>
        <w:gridCol w:w="371"/>
        <w:gridCol w:w="373"/>
        <w:gridCol w:w="371"/>
        <w:gridCol w:w="371"/>
        <w:gridCol w:w="101"/>
        <w:gridCol w:w="270"/>
        <w:gridCol w:w="372"/>
        <w:gridCol w:w="74"/>
        <w:gridCol w:w="298"/>
        <w:gridCol w:w="371"/>
        <w:gridCol w:w="371"/>
        <w:gridCol w:w="371"/>
        <w:gridCol w:w="77"/>
        <w:gridCol w:w="294"/>
        <w:gridCol w:w="371"/>
        <w:gridCol w:w="334"/>
        <w:gridCol w:w="40"/>
        <w:gridCol w:w="1773"/>
      </w:tblGrid>
      <w:tr w:rsidR="0098308D" w:rsidTr="00AB1D60">
        <w:trPr>
          <w:trHeight w:val="702"/>
          <w:jc w:val="center"/>
        </w:trPr>
        <w:tc>
          <w:tcPr>
            <w:tcW w:w="9533" w:type="dxa"/>
            <w:gridSpan w:val="26"/>
            <w:vAlign w:val="center"/>
          </w:tcPr>
          <w:p w:rsidR="0098308D" w:rsidRDefault="00DC7173">
            <w:pPr>
              <w:rPr>
                <w:rFonts w:ascii="方正小标宋简体" w:eastAsia="方正小标宋简体" w:hAnsi="汉仪大宋简" w:cs="汉仪大宋简"/>
                <w:sz w:val="32"/>
                <w:szCs w:val="36"/>
              </w:rPr>
            </w:pPr>
            <w:r>
              <w:rPr>
                <w:rFonts w:ascii="方正小标宋简体" w:eastAsia="方正小标宋简体" w:hAnsi="汉仪大宋简" w:cs="汉仪大宋简" w:hint="eastAsia"/>
                <w:sz w:val="32"/>
                <w:szCs w:val="36"/>
              </w:rPr>
              <w:t>附件</w:t>
            </w:r>
            <w:r w:rsidR="00E8097C">
              <w:rPr>
                <w:rFonts w:ascii="方正小标宋简体" w:eastAsia="方正小标宋简体" w:hAnsi="汉仪大宋简" w:cs="汉仪大宋简" w:hint="eastAsia"/>
                <w:sz w:val="32"/>
                <w:szCs w:val="36"/>
              </w:rPr>
              <w:t>2</w:t>
            </w:r>
            <w:r>
              <w:rPr>
                <w:rFonts w:ascii="方正小标宋简体" w:eastAsia="方正小标宋简体" w:hAnsi="汉仪大宋简" w:cs="汉仪大宋简"/>
                <w:sz w:val="32"/>
                <w:szCs w:val="36"/>
              </w:rPr>
              <w:t>:</w:t>
            </w:r>
          </w:p>
          <w:p w:rsidR="0098308D" w:rsidRPr="00E8097C" w:rsidRDefault="00DC7173" w:rsidP="009F7304">
            <w:pPr>
              <w:jc w:val="center"/>
              <w:rPr>
                <w:rFonts w:ascii="方正小标宋简体" w:eastAsia="方正小标宋简体" w:hAnsi="汉仪大宋简" w:cs="汉仪大宋简"/>
                <w:sz w:val="36"/>
                <w:szCs w:val="36"/>
              </w:rPr>
            </w:pPr>
            <w:r w:rsidRPr="00E8097C">
              <w:rPr>
                <w:rFonts w:ascii="方正小标宋简体" w:eastAsia="方正小标宋简体" w:hAnsi="华文黑体" w:cs="华文黑体" w:hint="eastAsia"/>
                <w:sz w:val="32"/>
                <w:szCs w:val="32"/>
              </w:rPr>
              <w:t>2017年定边县乡镇卫生院</w:t>
            </w:r>
            <w:r w:rsidR="009F7304">
              <w:rPr>
                <w:rFonts w:ascii="方正小标宋简体" w:eastAsia="方正小标宋简体" w:hAnsi="华文黑体" w:cs="华文黑体" w:hint="eastAsia"/>
                <w:sz w:val="32"/>
                <w:szCs w:val="32"/>
              </w:rPr>
              <w:t>公益性岗位公开招聘健康扶贫</w:t>
            </w:r>
            <w:r w:rsidRPr="00E8097C">
              <w:rPr>
                <w:rFonts w:ascii="方正小标宋简体" w:eastAsia="方正小标宋简体" w:hAnsi="华文黑体" w:cs="华文黑体" w:hint="eastAsia"/>
                <w:sz w:val="32"/>
                <w:szCs w:val="32"/>
              </w:rPr>
              <w:t>员考察表</w:t>
            </w:r>
          </w:p>
        </w:tc>
      </w:tr>
      <w:tr w:rsidR="0098308D" w:rsidTr="00AB1D60">
        <w:trPr>
          <w:trHeight w:val="514"/>
          <w:jc w:val="center"/>
        </w:trPr>
        <w:tc>
          <w:tcPr>
            <w:tcW w:w="9533" w:type="dxa"/>
            <w:gridSpan w:val="26"/>
            <w:tcBorders>
              <w:bottom w:val="single" w:sz="4" w:space="0" w:color="000000"/>
            </w:tcBorders>
            <w:vAlign w:val="center"/>
          </w:tcPr>
          <w:p w:rsidR="0098308D" w:rsidRDefault="00DC7173" w:rsidP="009F730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="009F73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准考证号：      </w:t>
            </w:r>
          </w:p>
        </w:tc>
      </w:tr>
      <w:tr w:rsidR="0098308D" w:rsidTr="00AB1D60">
        <w:trPr>
          <w:trHeight w:val="720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809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年  月  日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             片</w:t>
            </w:r>
          </w:p>
        </w:tc>
      </w:tr>
      <w:tr w:rsidR="0098308D" w:rsidTr="00AB1D60">
        <w:trPr>
          <w:trHeight w:val="581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</w:t>
            </w:r>
          </w:p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AB1D60">
        <w:trPr>
          <w:trHeight w:val="8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现户口所在派出所</w:t>
            </w: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265" w:rsidRDefault="00DC7173" w:rsidP="003C42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资格证</w:t>
            </w:r>
          </w:p>
          <w:p w:rsidR="0098308D" w:rsidRDefault="00DC7173" w:rsidP="003C42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种类</w:t>
            </w:r>
            <w:r w:rsidR="003C426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AB1D60">
        <w:trPr>
          <w:trHeight w:val="528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联系电话2</w:t>
            </w:r>
          </w:p>
        </w:tc>
        <w:tc>
          <w:tcPr>
            <w:tcW w:w="2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AB1D60">
        <w:trPr>
          <w:trHeight w:val="614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原工作单位</w:t>
            </w:r>
          </w:p>
        </w:tc>
        <w:tc>
          <w:tcPr>
            <w:tcW w:w="2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AB1D60">
        <w:trPr>
          <w:trHeight w:val="67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AB1D60">
        <w:trPr>
          <w:trHeight w:val="510"/>
          <w:jc w:val="center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考生个人简历</w:t>
            </w: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7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在何地、何部门、任何职务（从高中或中专开始填写）</w:t>
            </w:r>
          </w:p>
        </w:tc>
      </w:tr>
      <w:tr w:rsidR="0098308D" w:rsidTr="00AB1D60">
        <w:trPr>
          <w:trHeight w:val="510"/>
          <w:jc w:val="center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7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AB1D60">
        <w:trPr>
          <w:trHeight w:val="510"/>
          <w:jc w:val="center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7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AB1D60">
        <w:trPr>
          <w:trHeight w:val="510"/>
          <w:jc w:val="center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</w:p>
        </w:tc>
        <w:tc>
          <w:tcPr>
            <w:tcW w:w="70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98308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8308D" w:rsidTr="00AB1D60">
        <w:trPr>
          <w:trHeight w:val="4551"/>
          <w:jc w:val="center"/>
        </w:trPr>
        <w:tc>
          <w:tcPr>
            <w:tcW w:w="953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08D" w:rsidRDefault="00DC7173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公安部门审查情况：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(有无违法犯罪记录，有无参加邪教组织等情况)</w:t>
            </w:r>
          </w:p>
          <w:p w:rsidR="0098308D" w:rsidRDefault="0098308D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98308D" w:rsidRDefault="0098308D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98308D" w:rsidRDefault="0098308D">
            <w:pPr>
              <w:widowControl/>
              <w:textAlignment w:val="bottom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  <w:p w:rsidR="0098308D" w:rsidRDefault="0098308D">
            <w:pPr>
              <w:widowControl/>
              <w:ind w:firstLineChars="200" w:firstLine="480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308D" w:rsidRDefault="00DC7173">
            <w:pPr>
              <w:widowControl/>
              <w:ind w:firstLineChars="200" w:firstLine="480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8308D" w:rsidRDefault="00DC7173">
            <w:pPr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（户口所在地派出所盖章）</w:t>
            </w:r>
          </w:p>
          <w:p w:rsidR="0098308D" w:rsidRDefault="00DC7173">
            <w:pPr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年    月    日</w:t>
            </w:r>
          </w:p>
          <w:p w:rsidR="0098308D" w:rsidRDefault="00DC7173">
            <w:pPr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档案审查及考察情况：</w:t>
            </w:r>
          </w:p>
          <w:p w:rsidR="0098308D" w:rsidRDefault="00DC7173">
            <w:pPr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98308D" w:rsidRDefault="0098308D">
            <w:pPr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308D" w:rsidRDefault="0098308D">
            <w:pPr>
              <w:ind w:firstLineChars="2250" w:firstLine="5400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8308D" w:rsidRDefault="00DC7173">
            <w:pPr>
              <w:ind w:firstLineChars="2400" w:firstLine="5760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年    月    日</w:t>
            </w:r>
          </w:p>
          <w:p w:rsidR="0098308D" w:rsidRDefault="00DC7173"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98308D" w:rsidTr="00AB1D60">
        <w:trPr>
          <w:trHeight w:val="1020"/>
          <w:jc w:val="center"/>
        </w:trPr>
        <w:tc>
          <w:tcPr>
            <w:tcW w:w="2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考生意见</w:t>
            </w:r>
          </w:p>
        </w:tc>
        <w:tc>
          <w:tcPr>
            <w:tcW w:w="70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8D" w:rsidRDefault="00DC7173">
            <w:pPr>
              <w:widowControl/>
              <w:ind w:firstLineChars="200" w:firstLine="44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签字（捺手印）：                          年   月   日</w:t>
            </w:r>
          </w:p>
        </w:tc>
      </w:tr>
    </w:tbl>
    <w:p w:rsidR="0098308D" w:rsidRDefault="0098308D" w:rsidP="00AB1D60"/>
    <w:sectPr w:rsidR="0098308D" w:rsidSect="003C4265">
      <w:pgSz w:w="11906" w:h="16838"/>
      <w:pgMar w:top="1871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2B" w:rsidRDefault="0036492B" w:rsidP="00E8097C">
      <w:pPr>
        <w:ind w:left="-1418" w:right="-378" w:firstLine="420"/>
      </w:pPr>
      <w:r>
        <w:separator/>
      </w:r>
    </w:p>
  </w:endnote>
  <w:endnote w:type="continuationSeparator" w:id="1">
    <w:p w:rsidR="0036492B" w:rsidRDefault="0036492B" w:rsidP="00E8097C">
      <w:pPr>
        <w:ind w:left="-1418" w:right="-378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大宋简">
    <w:altName w:val="微软雅黑"/>
    <w:charset w:val="86"/>
    <w:family w:val="auto"/>
    <w:pitch w:val="default"/>
    <w:sig w:usb0="00000000" w:usb1="00000000" w:usb2="00000002" w:usb3="00000000" w:csb0="00040000" w:csb1="00000000"/>
  </w:font>
  <w:font w:name="华文黑体">
    <w:altName w:val="Arial Unicode MS"/>
    <w:charset w:val="86"/>
    <w:family w:val="auto"/>
    <w:pitch w:val="default"/>
    <w:sig w:usb0="00000000" w:usb1="00000000" w:usb2="00020017" w:usb3="00000000" w:csb0="6016009F" w:csb1="9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2B" w:rsidRDefault="0036492B" w:rsidP="00E8097C">
      <w:pPr>
        <w:ind w:left="-1418" w:right="-378" w:firstLine="420"/>
      </w:pPr>
      <w:r>
        <w:separator/>
      </w:r>
    </w:p>
  </w:footnote>
  <w:footnote w:type="continuationSeparator" w:id="1">
    <w:p w:rsidR="0036492B" w:rsidRDefault="0036492B" w:rsidP="00E8097C">
      <w:pPr>
        <w:ind w:left="-1418" w:right="-378"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35D"/>
    <w:rsid w:val="00020BB1"/>
    <w:rsid w:val="0004052A"/>
    <w:rsid w:val="0005314B"/>
    <w:rsid w:val="000666F2"/>
    <w:rsid w:val="00067EB8"/>
    <w:rsid w:val="000740C7"/>
    <w:rsid w:val="00074748"/>
    <w:rsid w:val="0009575A"/>
    <w:rsid w:val="000A7C97"/>
    <w:rsid w:val="000C5A81"/>
    <w:rsid w:val="00116EF5"/>
    <w:rsid w:val="00123AE8"/>
    <w:rsid w:val="00165CFF"/>
    <w:rsid w:val="001707FD"/>
    <w:rsid w:val="001C5E96"/>
    <w:rsid w:val="001E30D9"/>
    <w:rsid w:val="002002D3"/>
    <w:rsid w:val="00207D0F"/>
    <w:rsid w:val="00247E53"/>
    <w:rsid w:val="002643C6"/>
    <w:rsid w:val="0028335D"/>
    <w:rsid w:val="00283C68"/>
    <w:rsid w:val="002B1859"/>
    <w:rsid w:val="002C27F9"/>
    <w:rsid w:val="002C3346"/>
    <w:rsid w:val="002D011F"/>
    <w:rsid w:val="002F75C6"/>
    <w:rsid w:val="00322E04"/>
    <w:rsid w:val="00342E50"/>
    <w:rsid w:val="0036492B"/>
    <w:rsid w:val="003656BF"/>
    <w:rsid w:val="00377CA4"/>
    <w:rsid w:val="003B6A87"/>
    <w:rsid w:val="003B7FAB"/>
    <w:rsid w:val="003C4265"/>
    <w:rsid w:val="003F0C56"/>
    <w:rsid w:val="003F70C3"/>
    <w:rsid w:val="00402558"/>
    <w:rsid w:val="00452F05"/>
    <w:rsid w:val="0048305D"/>
    <w:rsid w:val="004B37C0"/>
    <w:rsid w:val="004C374A"/>
    <w:rsid w:val="004E2C8E"/>
    <w:rsid w:val="004F73D9"/>
    <w:rsid w:val="005112AE"/>
    <w:rsid w:val="005229BB"/>
    <w:rsid w:val="005518DA"/>
    <w:rsid w:val="005766D5"/>
    <w:rsid w:val="00581AC8"/>
    <w:rsid w:val="00581B64"/>
    <w:rsid w:val="005F4C3C"/>
    <w:rsid w:val="005F5EB8"/>
    <w:rsid w:val="005F600C"/>
    <w:rsid w:val="00631BFB"/>
    <w:rsid w:val="006634C9"/>
    <w:rsid w:val="00697DEE"/>
    <w:rsid w:val="006E7FBF"/>
    <w:rsid w:val="00756AC4"/>
    <w:rsid w:val="00772172"/>
    <w:rsid w:val="007F5AAE"/>
    <w:rsid w:val="00800B5A"/>
    <w:rsid w:val="00811617"/>
    <w:rsid w:val="00832A6C"/>
    <w:rsid w:val="0087065D"/>
    <w:rsid w:val="00897BD2"/>
    <w:rsid w:val="008A0179"/>
    <w:rsid w:val="008A1142"/>
    <w:rsid w:val="008A3839"/>
    <w:rsid w:val="008D61D4"/>
    <w:rsid w:val="008E1677"/>
    <w:rsid w:val="009062DB"/>
    <w:rsid w:val="00922CF6"/>
    <w:rsid w:val="0092418B"/>
    <w:rsid w:val="00957A57"/>
    <w:rsid w:val="0097036B"/>
    <w:rsid w:val="00972D26"/>
    <w:rsid w:val="00976412"/>
    <w:rsid w:val="0098308D"/>
    <w:rsid w:val="009A0D94"/>
    <w:rsid w:val="009E5758"/>
    <w:rsid w:val="009F7304"/>
    <w:rsid w:val="00A02997"/>
    <w:rsid w:val="00A544F7"/>
    <w:rsid w:val="00A64AEB"/>
    <w:rsid w:val="00A83783"/>
    <w:rsid w:val="00A8495E"/>
    <w:rsid w:val="00AB1D60"/>
    <w:rsid w:val="00AB7D9F"/>
    <w:rsid w:val="00AD4665"/>
    <w:rsid w:val="00AE6F7C"/>
    <w:rsid w:val="00B632C9"/>
    <w:rsid w:val="00B63A84"/>
    <w:rsid w:val="00B9570C"/>
    <w:rsid w:val="00BA3B40"/>
    <w:rsid w:val="00BA58ED"/>
    <w:rsid w:val="00BC428C"/>
    <w:rsid w:val="00C02D6D"/>
    <w:rsid w:val="00C77C6B"/>
    <w:rsid w:val="00CB1146"/>
    <w:rsid w:val="00CB1148"/>
    <w:rsid w:val="00CB2224"/>
    <w:rsid w:val="00CD171A"/>
    <w:rsid w:val="00D1698C"/>
    <w:rsid w:val="00D2084A"/>
    <w:rsid w:val="00D3493D"/>
    <w:rsid w:val="00DB5B6B"/>
    <w:rsid w:val="00DB6A78"/>
    <w:rsid w:val="00DC7173"/>
    <w:rsid w:val="00DD29EB"/>
    <w:rsid w:val="00DD7D99"/>
    <w:rsid w:val="00DF58AB"/>
    <w:rsid w:val="00DF5FBB"/>
    <w:rsid w:val="00E04E9D"/>
    <w:rsid w:val="00E11FFB"/>
    <w:rsid w:val="00E1362D"/>
    <w:rsid w:val="00E17D71"/>
    <w:rsid w:val="00E37F28"/>
    <w:rsid w:val="00E67DB2"/>
    <w:rsid w:val="00E8097C"/>
    <w:rsid w:val="00E83233"/>
    <w:rsid w:val="00ED3ADB"/>
    <w:rsid w:val="00F50F5F"/>
    <w:rsid w:val="00F92290"/>
    <w:rsid w:val="00FC340D"/>
    <w:rsid w:val="00FD4338"/>
    <w:rsid w:val="00FD7EBD"/>
    <w:rsid w:val="00FE7D78"/>
    <w:rsid w:val="0109083C"/>
    <w:rsid w:val="07994602"/>
    <w:rsid w:val="0F68783A"/>
    <w:rsid w:val="11AE0B8A"/>
    <w:rsid w:val="14DE687B"/>
    <w:rsid w:val="159F4620"/>
    <w:rsid w:val="169C2FAD"/>
    <w:rsid w:val="16CA2F1C"/>
    <w:rsid w:val="1C8B773D"/>
    <w:rsid w:val="1F557BD0"/>
    <w:rsid w:val="30EF5CC9"/>
    <w:rsid w:val="33306DF3"/>
    <w:rsid w:val="34214886"/>
    <w:rsid w:val="434324F0"/>
    <w:rsid w:val="47240C9A"/>
    <w:rsid w:val="52DC6231"/>
    <w:rsid w:val="53A16FCB"/>
    <w:rsid w:val="548C7302"/>
    <w:rsid w:val="555765A2"/>
    <w:rsid w:val="63501444"/>
    <w:rsid w:val="680A1341"/>
    <w:rsid w:val="6E2A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8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97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9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Company>P R C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6</cp:revision>
  <cp:lastPrinted>2016-11-28T06:55:00Z</cp:lastPrinted>
  <dcterms:created xsi:type="dcterms:W3CDTF">2016-07-25T15:15:00Z</dcterms:created>
  <dcterms:modified xsi:type="dcterms:W3CDTF">2017-12-06T09:55:00Z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